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E9F" w:rsidRPr="00101E9F" w:rsidRDefault="00F82FD3" w:rsidP="00101E9F">
      <w:pPr>
        <w:widowControl/>
        <w:autoSpaceDE/>
        <w:autoSpaceDN/>
        <w:adjustRightInd/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2"/>
          <w:lang w:eastAsia="en-US"/>
        </w:rPr>
      </w:pPr>
      <w:r w:rsidRPr="00F82FD3">
        <w:rPr>
          <w:rFonts w:ascii="Times New Roman" w:eastAsia="Arial Narrow" w:hAnsi="Times New Roman" w:cs="Times New Roman"/>
          <w:noProof/>
          <w:sz w:val="22"/>
          <w:szCs w:val="22"/>
        </w:rPr>
        <w:pict>
          <v:rect id="_x0000_s1037" style="position:absolute;left:0;text-align:left;margin-left:9.6pt;margin-top:-11.4pt;width:248.75pt;height:89.85pt;z-index:251657728">
            <v:textbox style="mso-next-textbox:#_x0000_s1037">
              <w:txbxContent>
                <w:p w:rsidR="00101E9F" w:rsidRDefault="00101E9F" w:rsidP="00101E9F">
                  <w:pPr>
                    <w:jc w:val="center"/>
                    <w:rPr>
                      <w:sz w:val="16"/>
                    </w:rPr>
                  </w:pPr>
                </w:p>
                <w:p w:rsidR="00101E9F" w:rsidRDefault="00101E9F" w:rsidP="00101E9F">
                  <w:pPr>
                    <w:suppressAutoHyphens/>
                    <w:jc w:val="center"/>
                    <w:rPr>
                      <w:sz w:val="16"/>
                      <w:szCs w:val="24"/>
                      <w:lang w:eastAsia="ar-SA"/>
                    </w:rPr>
                  </w:pPr>
                </w:p>
                <w:p w:rsidR="00101E9F" w:rsidRDefault="00101E9F" w:rsidP="00101E9F">
                  <w:pPr>
                    <w:suppressAutoHyphens/>
                    <w:jc w:val="center"/>
                    <w:rPr>
                      <w:sz w:val="16"/>
                      <w:szCs w:val="24"/>
                      <w:lang w:eastAsia="ar-SA"/>
                    </w:rPr>
                  </w:pPr>
                </w:p>
                <w:p w:rsidR="00101E9F" w:rsidRDefault="00101E9F" w:rsidP="00101E9F">
                  <w:pPr>
                    <w:suppressAutoHyphens/>
                    <w:jc w:val="center"/>
                    <w:rPr>
                      <w:sz w:val="16"/>
                      <w:szCs w:val="24"/>
                      <w:lang w:eastAsia="ar-SA"/>
                    </w:rPr>
                  </w:pPr>
                </w:p>
                <w:p w:rsidR="00101E9F" w:rsidRDefault="00101E9F" w:rsidP="00101E9F">
                  <w:pPr>
                    <w:suppressAutoHyphens/>
                    <w:jc w:val="center"/>
                    <w:rPr>
                      <w:sz w:val="16"/>
                      <w:szCs w:val="24"/>
                      <w:lang w:eastAsia="ar-SA"/>
                    </w:rPr>
                  </w:pPr>
                </w:p>
                <w:p w:rsidR="00101E9F" w:rsidRDefault="00101E9F" w:rsidP="00101E9F">
                  <w:pPr>
                    <w:suppressAutoHyphens/>
                    <w:jc w:val="center"/>
                    <w:rPr>
                      <w:sz w:val="16"/>
                      <w:szCs w:val="24"/>
                      <w:lang w:eastAsia="ar-SA"/>
                    </w:rPr>
                  </w:pPr>
                </w:p>
                <w:p w:rsidR="00101E9F" w:rsidRDefault="00101E9F" w:rsidP="00101E9F">
                  <w:pPr>
                    <w:suppressAutoHyphens/>
                    <w:jc w:val="center"/>
                    <w:rPr>
                      <w:sz w:val="16"/>
                      <w:szCs w:val="24"/>
                      <w:lang w:eastAsia="ar-SA"/>
                    </w:rPr>
                  </w:pPr>
                </w:p>
                <w:p w:rsidR="00101E9F" w:rsidRPr="00FB1579" w:rsidRDefault="00101E9F" w:rsidP="00101E9F">
                  <w:pPr>
                    <w:suppressAutoHyphens/>
                    <w:jc w:val="center"/>
                    <w:rPr>
                      <w:rFonts w:ascii="Times New Roman" w:hAnsi="Times New Roman" w:cs="Times New Roman"/>
                      <w:sz w:val="16"/>
                      <w:szCs w:val="24"/>
                      <w:lang w:eastAsia="ar-SA"/>
                    </w:rPr>
                  </w:pPr>
                  <w:proofErr w:type="gramStart"/>
                  <w:r w:rsidRPr="00FB1579">
                    <w:rPr>
                      <w:rFonts w:ascii="Times New Roman" w:hAnsi="Times New Roman" w:cs="Times New Roman"/>
                      <w:sz w:val="16"/>
                      <w:szCs w:val="24"/>
                      <w:lang w:eastAsia="ar-SA"/>
                    </w:rPr>
                    <w:t>pieczęć</w:t>
                  </w:r>
                  <w:proofErr w:type="gramEnd"/>
                  <w:r w:rsidRPr="00FB1579">
                    <w:rPr>
                      <w:rFonts w:ascii="Times New Roman" w:hAnsi="Times New Roman" w:cs="Times New Roman"/>
                      <w:sz w:val="16"/>
                      <w:szCs w:val="24"/>
                      <w:lang w:eastAsia="ar-SA"/>
                    </w:rPr>
                    <w:t xml:space="preserve"> wykonawcy</w:t>
                  </w:r>
                </w:p>
                <w:p w:rsidR="00101E9F" w:rsidRPr="00D51E08" w:rsidRDefault="00101E9F" w:rsidP="00101E9F">
                  <w:pPr>
                    <w:jc w:val="center"/>
                    <w:rPr>
                      <w:sz w:val="28"/>
                    </w:rPr>
                  </w:pPr>
                </w:p>
                <w:p w:rsidR="00101E9F" w:rsidRDefault="00101E9F" w:rsidP="00101E9F">
                  <w:pPr>
                    <w:jc w:val="center"/>
                    <w:rPr>
                      <w:sz w:val="16"/>
                    </w:rPr>
                  </w:pPr>
                </w:p>
                <w:p w:rsidR="00101E9F" w:rsidRDefault="00101E9F" w:rsidP="00101E9F">
                  <w:pPr>
                    <w:jc w:val="center"/>
                    <w:rPr>
                      <w:sz w:val="16"/>
                    </w:rPr>
                  </w:pPr>
                </w:p>
                <w:p w:rsidR="00101E9F" w:rsidRDefault="00101E9F" w:rsidP="00101E9F">
                  <w:pPr>
                    <w:jc w:val="center"/>
                    <w:rPr>
                      <w:sz w:val="16"/>
                    </w:rPr>
                  </w:pPr>
                </w:p>
                <w:p w:rsidR="00101E9F" w:rsidRDefault="00101E9F" w:rsidP="00101E9F">
                  <w:pPr>
                    <w:jc w:val="center"/>
                    <w:rPr>
                      <w:sz w:val="16"/>
                    </w:rPr>
                  </w:pPr>
                </w:p>
                <w:p w:rsidR="00101E9F" w:rsidRDefault="00101E9F" w:rsidP="00101E9F">
                  <w:pPr>
                    <w:jc w:val="center"/>
                    <w:rPr>
                      <w:sz w:val="16"/>
                    </w:rPr>
                  </w:pPr>
                </w:p>
                <w:p w:rsidR="00101E9F" w:rsidRPr="00D51E08" w:rsidRDefault="00101E9F" w:rsidP="00101E9F">
                  <w:pPr>
                    <w:jc w:val="center"/>
                    <w:rPr>
                      <w:sz w:val="16"/>
                    </w:rPr>
                  </w:pPr>
                  <w:proofErr w:type="gramStart"/>
                  <w:r w:rsidRPr="00D51E08">
                    <w:rPr>
                      <w:sz w:val="16"/>
                    </w:rPr>
                    <w:t>pieczęć</w:t>
                  </w:r>
                  <w:proofErr w:type="gramEnd"/>
                  <w:r w:rsidRPr="00D51E08">
                    <w:rPr>
                      <w:sz w:val="16"/>
                    </w:rPr>
                    <w:t xml:space="preserve"> wykonawcy</w:t>
                  </w:r>
                </w:p>
              </w:txbxContent>
            </v:textbox>
          </v:rect>
        </w:pict>
      </w:r>
      <w:r w:rsidR="00101E9F" w:rsidRPr="00101E9F">
        <w:rPr>
          <w:rFonts w:ascii="Times New Roman" w:eastAsia="Calibri" w:hAnsi="Times New Roman" w:cs="Times New Roman"/>
          <w:sz w:val="24"/>
          <w:szCs w:val="22"/>
          <w:lang w:eastAsia="en-US"/>
        </w:rPr>
        <w:t xml:space="preserve">Załącznik nr </w:t>
      </w:r>
      <w:r w:rsidR="00BC68F8">
        <w:rPr>
          <w:rFonts w:ascii="Times New Roman" w:eastAsia="Calibri" w:hAnsi="Times New Roman" w:cs="Times New Roman"/>
          <w:sz w:val="24"/>
          <w:szCs w:val="22"/>
          <w:lang w:eastAsia="en-US"/>
        </w:rPr>
        <w:t>8</w:t>
      </w:r>
    </w:p>
    <w:p w:rsidR="00101E9F" w:rsidRPr="00101E9F" w:rsidRDefault="00101E9F" w:rsidP="00101E9F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2"/>
          <w:u w:val="single"/>
          <w:lang w:eastAsia="en-US"/>
        </w:rPr>
      </w:pPr>
    </w:p>
    <w:p w:rsidR="00101E9F" w:rsidRPr="00101E9F" w:rsidRDefault="00101E9F" w:rsidP="00101E9F">
      <w:pPr>
        <w:widowControl/>
        <w:autoSpaceDE/>
        <w:autoSpaceDN/>
        <w:adjustRightInd/>
        <w:spacing w:after="200" w:line="276" w:lineRule="auto"/>
        <w:jc w:val="right"/>
        <w:rPr>
          <w:rFonts w:ascii="Times New Roman" w:eastAsia="Arial Narrow" w:hAnsi="Times New Roman" w:cs="Times New Roman"/>
          <w:sz w:val="22"/>
          <w:szCs w:val="22"/>
        </w:rPr>
      </w:pPr>
      <w:proofErr w:type="gramStart"/>
      <w:r>
        <w:rPr>
          <w:rFonts w:ascii="Times New Roman" w:eastAsia="Arial Narrow" w:hAnsi="Times New Roman" w:cs="Times New Roman"/>
          <w:sz w:val="22"/>
          <w:szCs w:val="22"/>
        </w:rPr>
        <w:t>…</w:t>
      </w:r>
      <w:r w:rsidRPr="00101E9F">
        <w:rPr>
          <w:rFonts w:ascii="Times New Roman" w:eastAsia="Arial Narrow" w:hAnsi="Times New Roman" w:cs="Times New Roman"/>
          <w:sz w:val="22"/>
          <w:szCs w:val="22"/>
        </w:rPr>
        <w:t>..</w:t>
      </w:r>
      <w:r>
        <w:rPr>
          <w:rFonts w:ascii="Times New Roman" w:eastAsia="Arial Narrow" w:hAnsi="Times New Roman" w:cs="Times New Roman"/>
          <w:sz w:val="22"/>
          <w:szCs w:val="22"/>
        </w:rPr>
        <w:t>…………</w:t>
      </w:r>
      <w:r w:rsidRPr="00101E9F">
        <w:rPr>
          <w:rFonts w:ascii="Times New Roman" w:eastAsia="Arial Narrow" w:hAnsi="Times New Roman" w:cs="Times New Roman"/>
          <w:sz w:val="22"/>
          <w:szCs w:val="22"/>
        </w:rPr>
        <w:t>........................., ....</w:t>
      </w:r>
      <w:r>
        <w:rPr>
          <w:rFonts w:ascii="Times New Roman" w:eastAsia="Arial Narrow" w:hAnsi="Times New Roman" w:cs="Times New Roman"/>
          <w:sz w:val="22"/>
          <w:szCs w:val="22"/>
        </w:rPr>
        <w:t>………</w:t>
      </w:r>
      <w:r w:rsidRPr="00101E9F">
        <w:rPr>
          <w:rFonts w:ascii="Times New Roman" w:eastAsia="Arial Narrow" w:hAnsi="Times New Roman" w:cs="Times New Roman"/>
          <w:sz w:val="22"/>
          <w:szCs w:val="22"/>
        </w:rPr>
        <w:t>.........</w:t>
      </w:r>
      <w:proofErr w:type="gramEnd"/>
      <w:r w:rsidRPr="00101E9F">
        <w:rPr>
          <w:rFonts w:ascii="Times New Roman" w:eastAsia="Arial Narrow" w:hAnsi="Times New Roman" w:cs="Times New Roman"/>
          <w:sz w:val="22"/>
          <w:szCs w:val="22"/>
        </w:rPr>
        <w:t>.....</w:t>
      </w:r>
      <w:r w:rsidRPr="00101E9F">
        <w:rPr>
          <w:rFonts w:ascii="Times New Roman" w:eastAsia="Arial Narrow" w:hAnsi="Times New Roman" w:cs="Times New Roman"/>
          <w:color w:val="FFFFFF"/>
          <w:sz w:val="22"/>
          <w:szCs w:val="22"/>
        </w:rPr>
        <w:t>........</w:t>
      </w:r>
      <w:r>
        <w:rPr>
          <w:rFonts w:ascii="Times New Roman" w:eastAsia="Arial Narrow" w:hAnsi="Times New Roman" w:cs="Times New Roman"/>
          <w:sz w:val="22"/>
          <w:szCs w:val="22"/>
        </w:rPr>
        <w:t xml:space="preserve">                     </w:t>
      </w:r>
    </w:p>
    <w:p w:rsidR="00101E9F" w:rsidRPr="00101E9F" w:rsidRDefault="005857B8" w:rsidP="00101E9F">
      <w:pPr>
        <w:widowControl/>
        <w:autoSpaceDE/>
        <w:autoSpaceDN/>
        <w:adjustRightInd/>
        <w:spacing w:after="200" w:line="276" w:lineRule="auto"/>
        <w:ind w:left="5040"/>
        <w:jc w:val="center"/>
        <w:rPr>
          <w:rFonts w:ascii="Times New Roman" w:eastAsia="Arial Narrow" w:hAnsi="Times New Roman" w:cs="Times New Roman"/>
          <w:szCs w:val="22"/>
        </w:rPr>
      </w:pPr>
      <w:r>
        <w:rPr>
          <w:rFonts w:ascii="Times New Roman" w:eastAsia="Arial Narrow" w:hAnsi="Times New Roman" w:cs="Times New Roman"/>
          <w:szCs w:val="22"/>
        </w:rPr>
        <w:tab/>
      </w:r>
      <w:r w:rsidR="00101E9F" w:rsidRPr="00101E9F">
        <w:rPr>
          <w:rFonts w:ascii="Times New Roman" w:eastAsia="Arial Narrow" w:hAnsi="Times New Roman" w:cs="Times New Roman"/>
          <w:szCs w:val="22"/>
        </w:rPr>
        <w:tab/>
      </w:r>
      <w:proofErr w:type="gramStart"/>
      <w:r w:rsidR="00101E9F" w:rsidRPr="00101E9F">
        <w:rPr>
          <w:rFonts w:ascii="Times New Roman" w:eastAsia="Arial Narrow" w:hAnsi="Times New Roman" w:cs="Times New Roman"/>
          <w:szCs w:val="22"/>
        </w:rPr>
        <w:t>miejs</w:t>
      </w:r>
      <w:r>
        <w:rPr>
          <w:rFonts w:ascii="Times New Roman" w:eastAsia="Arial Narrow" w:hAnsi="Times New Roman" w:cs="Times New Roman"/>
          <w:szCs w:val="22"/>
        </w:rPr>
        <w:t>cowość</w:t>
      </w:r>
      <w:r w:rsidR="00101E9F" w:rsidRPr="00101E9F">
        <w:rPr>
          <w:rFonts w:ascii="Times New Roman" w:eastAsia="Arial Narrow" w:hAnsi="Times New Roman" w:cs="Times New Roman"/>
          <w:szCs w:val="22"/>
        </w:rPr>
        <w:t xml:space="preserve"> </w:t>
      </w:r>
      <w:r w:rsidR="00101E9F" w:rsidRPr="00101E9F">
        <w:rPr>
          <w:rFonts w:ascii="Times New Roman" w:eastAsia="Arial Narrow" w:hAnsi="Times New Roman" w:cs="Times New Roman"/>
          <w:szCs w:val="22"/>
        </w:rPr>
        <w:tab/>
      </w:r>
      <w:r>
        <w:rPr>
          <w:rFonts w:ascii="Times New Roman" w:eastAsia="Arial Narrow" w:hAnsi="Times New Roman" w:cs="Times New Roman"/>
          <w:szCs w:val="22"/>
        </w:rPr>
        <w:t xml:space="preserve"> </w:t>
      </w:r>
      <w:r>
        <w:rPr>
          <w:rFonts w:ascii="Times New Roman" w:eastAsia="Arial Narrow" w:hAnsi="Times New Roman" w:cs="Times New Roman"/>
          <w:szCs w:val="22"/>
        </w:rPr>
        <w:tab/>
        <w:t xml:space="preserve">   </w:t>
      </w:r>
      <w:r>
        <w:rPr>
          <w:rFonts w:ascii="Times New Roman" w:eastAsia="Arial Narrow" w:hAnsi="Times New Roman" w:cs="Times New Roman"/>
          <w:szCs w:val="22"/>
        </w:rPr>
        <w:tab/>
      </w:r>
      <w:r w:rsidR="00101E9F" w:rsidRPr="00101E9F">
        <w:rPr>
          <w:rFonts w:ascii="Times New Roman" w:eastAsia="Arial Narrow" w:hAnsi="Times New Roman" w:cs="Times New Roman"/>
          <w:szCs w:val="22"/>
        </w:rPr>
        <w:t>dnia</w:t>
      </w:r>
      <w:proofErr w:type="gramEnd"/>
    </w:p>
    <w:p w:rsidR="00BD18C4" w:rsidRPr="00BD18C4" w:rsidRDefault="00BD18C4" w:rsidP="00101E9F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b/>
          <w:sz w:val="14"/>
          <w:szCs w:val="22"/>
          <w:u w:val="single"/>
          <w:lang w:eastAsia="en-US"/>
        </w:rPr>
      </w:pPr>
    </w:p>
    <w:p w:rsidR="00101E9F" w:rsidRPr="00101E9F" w:rsidRDefault="00101E9F" w:rsidP="00101E9F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2"/>
          <w:u w:val="single"/>
          <w:lang w:eastAsia="en-US"/>
        </w:rPr>
      </w:pPr>
      <w:r w:rsidRPr="00101E9F">
        <w:rPr>
          <w:rFonts w:ascii="Times New Roman" w:eastAsia="Calibri" w:hAnsi="Times New Roman" w:cs="Times New Roman"/>
          <w:b/>
          <w:sz w:val="28"/>
          <w:szCs w:val="22"/>
          <w:u w:val="single"/>
          <w:lang w:eastAsia="en-US"/>
        </w:rPr>
        <w:t>Kosztorys ofertowy</w:t>
      </w:r>
    </w:p>
    <w:p w:rsidR="00171011" w:rsidRPr="00171011" w:rsidRDefault="00171011" w:rsidP="00171011">
      <w:pPr>
        <w:widowControl/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1011">
        <w:rPr>
          <w:rFonts w:ascii="Times New Roman" w:hAnsi="Times New Roman" w:cs="Times New Roman"/>
          <w:b/>
          <w:sz w:val="24"/>
          <w:szCs w:val="24"/>
        </w:rPr>
        <w:t>Z130</w:t>
      </w:r>
      <w:proofErr w:type="spellEnd"/>
      <w:r w:rsidRPr="00171011">
        <w:rPr>
          <w:rFonts w:ascii="Times New Roman" w:hAnsi="Times New Roman" w:cs="Times New Roman"/>
          <w:b/>
          <w:sz w:val="24"/>
          <w:szCs w:val="24"/>
        </w:rPr>
        <w:t>/19/2023</w:t>
      </w:r>
    </w:p>
    <w:p w:rsidR="00171011" w:rsidRPr="00171011" w:rsidRDefault="00171011" w:rsidP="00171011">
      <w:pPr>
        <w:widowControl/>
        <w:autoSpaceDE/>
        <w:autoSpaceDN/>
        <w:adjustRightInd/>
        <w:spacing w:line="276" w:lineRule="auto"/>
        <w:jc w:val="center"/>
        <w:rPr>
          <w:rFonts w:ascii="Times New Roman" w:eastAsia="Arial Narrow" w:hAnsi="Times New Roman" w:cs="Times New Roman"/>
          <w:b/>
          <w:sz w:val="24"/>
          <w:szCs w:val="22"/>
        </w:rPr>
      </w:pPr>
      <w:r w:rsidRPr="00171011">
        <w:rPr>
          <w:rFonts w:ascii="Times New Roman" w:eastAsia="Arial Narrow" w:hAnsi="Times New Roman" w:cs="Times New Roman"/>
          <w:b/>
          <w:sz w:val="24"/>
          <w:szCs w:val="22"/>
        </w:rPr>
        <w:t xml:space="preserve"> „</w:t>
      </w:r>
      <w:r w:rsidRPr="00171011">
        <w:rPr>
          <w:rFonts w:ascii="Times New Roman" w:eastAsia="Calibri" w:hAnsi="Times New Roman" w:cs="Times New Roman"/>
          <w:b/>
          <w:sz w:val="24"/>
          <w:szCs w:val="22"/>
          <w:lang w:eastAsia="en-US"/>
        </w:rPr>
        <w:t>wykonanie przeglądów drogowych obiektów inżynierskich</w:t>
      </w:r>
      <w:r w:rsidRPr="00171011">
        <w:rPr>
          <w:rFonts w:ascii="Times New Roman" w:eastAsia="Arial Narrow" w:hAnsi="Times New Roman" w:cs="Times New Roman"/>
          <w:b/>
          <w:sz w:val="24"/>
          <w:szCs w:val="22"/>
        </w:rPr>
        <w:t>”</w:t>
      </w:r>
    </w:p>
    <w:p w:rsidR="00AB4878" w:rsidRPr="00101E9F" w:rsidRDefault="00AB4878" w:rsidP="00AB487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B4878" w:rsidRDefault="00AB4878" w:rsidP="00AB4878"/>
    <w:p w:rsidR="00AB4878" w:rsidRDefault="00AB4878" w:rsidP="00AB4878"/>
    <w:tbl>
      <w:tblPr>
        <w:tblW w:w="94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29"/>
        <w:gridCol w:w="3862"/>
        <w:gridCol w:w="2297"/>
        <w:gridCol w:w="2155"/>
      </w:tblGrid>
      <w:tr w:rsidR="00AB4878" w:rsidRPr="00A51981" w:rsidTr="00171011">
        <w:trPr>
          <w:trHeight w:val="900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Lp.</w:t>
            </w:r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AB4878" w:rsidP="0010657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Rodzaj obiektu</w:t>
            </w:r>
            <w:r w:rsidR="00106576">
              <w:rPr>
                <w:rFonts w:ascii="Times New Roman" w:eastAsia="Calibri" w:hAnsi="Times New Roman" w:cs="Times New Roman"/>
                <w:b/>
                <w:lang w:eastAsia="en-US"/>
              </w:rPr>
              <w:t>, n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r drogi, na którym znajduje się obiekt i miejscowość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Przegląd podstawowy</w:t>
            </w:r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(cena netto)</w:t>
            </w:r>
          </w:p>
        </w:tc>
        <w:tc>
          <w:tcPr>
            <w:tcW w:w="2155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Przegląd podstawowy</w:t>
            </w:r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(cena brutto)</w:t>
            </w:r>
          </w:p>
        </w:tc>
      </w:tr>
      <w:tr w:rsidR="00AB4878" w:rsidRPr="00A51981" w:rsidTr="00171011">
        <w:trPr>
          <w:trHeight w:val="393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ind w:left="-10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 w:rsidR="005A0FCF"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 w:rsidR="005A0FCF">
              <w:rPr>
                <w:rFonts w:ascii="Times New Roman" w:eastAsia="Calibri" w:hAnsi="Times New Roman" w:cs="Times New Roman"/>
                <w:lang w:eastAsia="en-US"/>
              </w:rPr>
              <w:t>2507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Łącko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443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5A0FCF" w:rsidP="00CC28C9">
            <w:pPr>
              <w:widowControl/>
              <w:autoSpaceDE/>
              <w:autoSpaceDN/>
              <w:adjustRightInd/>
              <w:ind w:left="-10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2508</w:t>
            </w:r>
            <w:r w:rsidR="00AB4878"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Wojdal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331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5A0FCF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2509</w:t>
            </w:r>
            <w:r w:rsidR="00AB4878"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Pławin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331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5A0FCF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2510</w:t>
            </w:r>
            <w:r w:rsidR="00AB4878"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Rycerzewko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331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5A0FCF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2517</w:t>
            </w:r>
            <w:r w:rsidR="00AB4878"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proofErr w:type="spellStart"/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Strzemkowo</w:t>
            </w:r>
            <w:proofErr w:type="spellEnd"/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331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5A0FCF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2536</w:t>
            </w:r>
            <w:r w:rsidR="00AB4878"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Parchanie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331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 w:rsidR="005A0FCF"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 w:rsidR="005A0FCF">
              <w:rPr>
                <w:rFonts w:ascii="Times New Roman" w:eastAsia="Calibri" w:hAnsi="Times New Roman" w:cs="Times New Roman"/>
                <w:lang w:eastAsia="en-US"/>
              </w:rPr>
              <w:t>2542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Modliborzyce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331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5A0FCF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2544</w:t>
            </w:r>
            <w:r w:rsidR="00AB4878"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Mleczkowo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331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5A0FCF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2545</w:t>
            </w:r>
            <w:r w:rsidR="00AB4878"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Parchanie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331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wiadukt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 droga </w:t>
            </w:r>
            <w:proofErr w:type="spell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2548C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Rybitwy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331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5A0FCF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2548</w:t>
            </w:r>
            <w:r w:rsidR="00AB4878"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Gorzany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331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5A0FCF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2553</w:t>
            </w:r>
            <w:r w:rsidR="00AB4878"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Gorzany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331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 w:rsidR="005A0FCF"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 w:rsidR="005A0FCF">
              <w:rPr>
                <w:rFonts w:ascii="Times New Roman" w:eastAsia="Calibri" w:hAnsi="Times New Roman" w:cs="Times New Roman"/>
                <w:lang w:eastAsia="en-US"/>
              </w:rPr>
              <w:t>2553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Janikowo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331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5A0FCF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2558</w:t>
            </w:r>
            <w:r w:rsidR="00AB4878"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Kołuda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Wielka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331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5A0FCF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2568</w:t>
            </w:r>
            <w:r w:rsidR="00AB4878"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Szarlej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331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5A0FCF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2568</w:t>
            </w:r>
            <w:r w:rsidR="00AB4878"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Kruszwica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524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5A0FCF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2570</w:t>
            </w:r>
            <w:r w:rsidR="00AB4878"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Papros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638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5A0FCF" w:rsidP="00CC28C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most</w:t>
            </w:r>
            <w:proofErr w:type="gramEnd"/>
            <w:r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>
              <w:rPr>
                <w:rFonts w:ascii="Times New Roman" w:hAnsi="Times New Roman" w:cs="Times New Roman"/>
              </w:rPr>
              <w:t>2593</w:t>
            </w:r>
            <w:r w:rsidR="00AB4878" w:rsidRPr="00A51981">
              <w:rPr>
                <w:rFonts w:ascii="Times New Roman" w:hAnsi="Times New Roman" w:cs="Times New Roman"/>
              </w:rPr>
              <w:t>C</w:t>
            </w:r>
            <w:proofErr w:type="spellEnd"/>
            <w:r w:rsidR="00AB4878" w:rsidRPr="00A51981">
              <w:rPr>
                <w:rFonts w:ascii="Times New Roman" w:hAnsi="Times New Roman" w:cs="Times New Roman"/>
              </w:rPr>
              <w:t xml:space="preserve"> m.</w:t>
            </w:r>
            <w:r w:rsidR="00AB4878" w:rsidRPr="00A51981">
              <w:rPr>
                <w:rFonts w:ascii="Times New Roman" w:hAnsi="Times New Roman" w:cs="Times New Roman"/>
                <w:b/>
              </w:rPr>
              <w:t xml:space="preserve"> Inowrocław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638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5A0FCF" w:rsidP="00CC28C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wiadukt</w:t>
            </w:r>
            <w:proofErr w:type="gramEnd"/>
            <w:r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>
              <w:rPr>
                <w:rFonts w:ascii="Times New Roman" w:hAnsi="Times New Roman" w:cs="Times New Roman"/>
              </w:rPr>
              <w:t>2593</w:t>
            </w:r>
            <w:r w:rsidR="00AB4878" w:rsidRPr="00A51981">
              <w:rPr>
                <w:rFonts w:ascii="Times New Roman" w:hAnsi="Times New Roman" w:cs="Times New Roman"/>
              </w:rPr>
              <w:t>C</w:t>
            </w:r>
            <w:proofErr w:type="spellEnd"/>
            <w:r w:rsidR="00AB4878" w:rsidRPr="00A51981">
              <w:rPr>
                <w:rFonts w:ascii="Times New Roman" w:hAnsi="Times New Roman" w:cs="Times New Roman"/>
              </w:rPr>
              <w:t xml:space="preserve"> </w:t>
            </w:r>
            <w:r w:rsidR="00AB4878">
              <w:rPr>
                <w:rFonts w:ascii="Times New Roman" w:hAnsi="Times New Roman" w:cs="Times New Roman"/>
              </w:rPr>
              <w:br/>
            </w:r>
            <w:r w:rsidR="00AB4878" w:rsidRPr="00A51981">
              <w:rPr>
                <w:rFonts w:ascii="Times New Roman" w:hAnsi="Times New Roman" w:cs="Times New Roman"/>
              </w:rPr>
              <w:t>m.</w:t>
            </w:r>
            <w:r w:rsidR="00AB4878" w:rsidRPr="00A51981">
              <w:rPr>
                <w:rFonts w:ascii="Times New Roman" w:hAnsi="Times New Roman" w:cs="Times New Roman"/>
                <w:b/>
              </w:rPr>
              <w:t xml:space="preserve"> Inowrocław</w:t>
            </w:r>
            <w:r w:rsidR="00AB4878">
              <w:rPr>
                <w:rFonts w:ascii="Times New Roman" w:hAnsi="Times New Roman" w:cs="Times New Roman"/>
                <w:b/>
              </w:rPr>
              <w:t xml:space="preserve"> </w:t>
            </w:r>
            <w:r w:rsidR="00AB4878" w:rsidRPr="00A51981">
              <w:rPr>
                <w:rFonts w:ascii="Times New Roman" w:hAnsi="Times New Roman" w:cs="Times New Roman"/>
              </w:rPr>
              <w:t>(</w:t>
            </w:r>
            <w:r w:rsidR="00AB4878">
              <w:rPr>
                <w:rFonts w:ascii="Times New Roman" w:hAnsi="Times New Roman" w:cs="Times New Roman"/>
              </w:rPr>
              <w:t>ul. Poznańska)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B4878" w:rsidRPr="00A51981" w:rsidTr="00171011">
        <w:trPr>
          <w:trHeight w:val="638"/>
          <w:jc w:val="center"/>
        </w:trPr>
        <w:tc>
          <w:tcPr>
            <w:tcW w:w="1129" w:type="dxa"/>
            <w:vAlign w:val="center"/>
          </w:tcPr>
          <w:p w:rsidR="00AB4878" w:rsidRPr="00A51981" w:rsidRDefault="00AB4878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przegląd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 przepustów</w:t>
            </w:r>
          </w:p>
        </w:tc>
        <w:tc>
          <w:tcPr>
            <w:tcW w:w="2297" w:type="dxa"/>
            <w:vAlign w:val="center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B4878" w:rsidRPr="00A51981" w:rsidRDefault="00AB4878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C5D07" w:rsidRPr="00A51981" w:rsidTr="00171011">
        <w:trPr>
          <w:trHeight w:val="638"/>
          <w:jc w:val="center"/>
        </w:trPr>
        <w:tc>
          <w:tcPr>
            <w:tcW w:w="1129" w:type="dxa"/>
            <w:vAlign w:val="center"/>
          </w:tcPr>
          <w:p w:rsidR="00AC5D07" w:rsidRPr="00A51981" w:rsidRDefault="00AC5D07" w:rsidP="00AC5D0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-</w:t>
            </w:r>
          </w:p>
          <w:p w:rsidR="00AC5D07" w:rsidRPr="00A51981" w:rsidRDefault="00AC5D07" w:rsidP="00AC5D0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C5D07" w:rsidRPr="00A51981" w:rsidRDefault="00AC5D07" w:rsidP="00AC5D0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-</w:t>
            </w:r>
          </w:p>
        </w:tc>
        <w:tc>
          <w:tcPr>
            <w:tcW w:w="2297" w:type="dxa"/>
            <w:vAlign w:val="center"/>
          </w:tcPr>
          <w:p w:rsidR="00AC5D07" w:rsidRPr="00106576" w:rsidRDefault="00AC5D07" w:rsidP="004D058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06576">
              <w:rPr>
                <w:rFonts w:ascii="Times New Roman" w:eastAsia="Calibri" w:hAnsi="Times New Roman" w:cs="Times New Roman"/>
                <w:b/>
                <w:lang w:eastAsia="en-US"/>
              </w:rPr>
              <w:t>Przegląd szczegółowy</w:t>
            </w:r>
          </w:p>
          <w:p w:rsidR="00AC5D07" w:rsidRPr="00106576" w:rsidRDefault="00AC5D07" w:rsidP="004D058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06576">
              <w:rPr>
                <w:rFonts w:ascii="Times New Roman" w:eastAsia="Calibri" w:hAnsi="Times New Roman" w:cs="Times New Roman"/>
                <w:b/>
                <w:lang w:eastAsia="en-US"/>
              </w:rPr>
              <w:t>(cena netto)</w:t>
            </w:r>
          </w:p>
        </w:tc>
        <w:tc>
          <w:tcPr>
            <w:tcW w:w="2155" w:type="dxa"/>
            <w:vAlign w:val="center"/>
          </w:tcPr>
          <w:p w:rsidR="00AC5D07" w:rsidRPr="00106576" w:rsidRDefault="00AC5D07" w:rsidP="004D058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06576">
              <w:rPr>
                <w:rFonts w:ascii="Times New Roman" w:eastAsia="Calibri" w:hAnsi="Times New Roman" w:cs="Times New Roman"/>
                <w:b/>
                <w:lang w:eastAsia="en-US"/>
              </w:rPr>
              <w:t>Przegląd szczegółowy</w:t>
            </w:r>
          </w:p>
          <w:p w:rsidR="00AC5D07" w:rsidRPr="00106576" w:rsidRDefault="00AC5D07" w:rsidP="004D058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06576">
              <w:rPr>
                <w:rFonts w:ascii="Times New Roman" w:eastAsia="Calibri" w:hAnsi="Times New Roman" w:cs="Times New Roman"/>
                <w:b/>
                <w:lang w:eastAsia="en-US"/>
              </w:rPr>
              <w:t>(cena brutto)</w:t>
            </w:r>
          </w:p>
        </w:tc>
      </w:tr>
      <w:tr w:rsidR="00AC5D07" w:rsidRPr="00A51981" w:rsidTr="00171011">
        <w:trPr>
          <w:trHeight w:val="638"/>
          <w:jc w:val="center"/>
        </w:trPr>
        <w:tc>
          <w:tcPr>
            <w:tcW w:w="1129" w:type="dxa"/>
            <w:vAlign w:val="center"/>
          </w:tcPr>
          <w:p w:rsidR="00AC5D07" w:rsidRPr="00A51981" w:rsidRDefault="00AC5D07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C5D07" w:rsidRPr="00A51981" w:rsidRDefault="00106576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wiadukt</w:t>
            </w:r>
            <w:proofErr w:type="gramEnd"/>
            <w:r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>
              <w:rPr>
                <w:rFonts w:ascii="Times New Roman" w:hAnsi="Times New Roman" w:cs="Times New Roman"/>
              </w:rPr>
              <w:t>2593</w:t>
            </w:r>
            <w:r w:rsidRPr="00A51981">
              <w:rPr>
                <w:rFonts w:ascii="Times New Roman" w:hAnsi="Times New Roman" w:cs="Times New Roman"/>
              </w:rPr>
              <w:t>C</w:t>
            </w:r>
            <w:proofErr w:type="spellEnd"/>
            <w:r w:rsidRPr="00A519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A51981">
              <w:rPr>
                <w:rFonts w:ascii="Times New Roman" w:hAnsi="Times New Roman" w:cs="Times New Roman"/>
              </w:rPr>
              <w:t>m.</w:t>
            </w:r>
            <w:r w:rsidRPr="00A51981">
              <w:rPr>
                <w:rFonts w:ascii="Times New Roman" w:hAnsi="Times New Roman" w:cs="Times New Roman"/>
                <w:b/>
              </w:rPr>
              <w:t xml:space="preserve"> Inowrocław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5198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ul. Poznańska)</w:t>
            </w:r>
          </w:p>
        </w:tc>
        <w:tc>
          <w:tcPr>
            <w:tcW w:w="2297" w:type="dxa"/>
            <w:vAlign w:val="center"/>
          </w:tcPr>
          <w:p w:rsidR="00AC5D07" w:rsidRPr="00A51981" w:rsidRDefault="00AC5D07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C5D07" w:rsidRPr="00A51981" w:rsidRDefault="00AC5D07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C5D07" w:rsidRPr="00A51981" w:rsidTr="00171011">
        <w:trPr>
          <w:trHeight w:val="638"/>
          <w:jc w:val="center"/>
        </w:trPr>
        <w:tc>
          <w:tcPr>
            <w:tcW w:w="1129" w:type="dxa"/>
            <w:vAlign w:val="center"/>
          </w:tcPr>
          <w:p w:rsidR="00AC5D07" w:rsidRPr="00A51981" w:rsidRDefault="00AC5D07" w:rsidP="00CC28C9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AC5D07" w:rsidRPr="00106576" w:rsidRDefault="00106576" w:rsidP="00106576">
            <w:pPr>
              <w:pStyle w:val="justify"/>
              <w:spacing w:line="240" w:lineRule="auto"/>
              <w:ind w:left="54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przepust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w ciągu drogi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2033C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w km 13+393</w:t>
            </w:r>
            <w:r>
              <w:rPr>
                <w:rFonts w:ascii="Times New Roman" w:hAnsi="Times New Roman" w:cs="Times New Roman"/>
                <w:sz w:val="20"/>
              </w:rPr>
              <w:br/>
              <w:t>m. Zawiszyn Rojewice</w:t>
            </w:r>
          </w:p>
        </w:tc>
        <w:tc>
          <w:tcPr>
            <w:tcW w:w="2297" w:type="dxa"/>
            <w:vAlign w:val="center"/>
          </w:tcPr>
          <w:p w:rsidR="00AC5D07" w:rsidRPr="00A51981" w:rsidRDefault="00AC5D07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C5D07" w:rsidRPr="00A51981" w:rsidRDefault="00AC5D07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C5D07" w:rsidRPr="00A51981" w:rsidTr="00171011">
        <w:trPr>
          <w:trHeight w:val="234"/>
          <w:jc w:val="center"/>
        </w:trPr>
        <w:tc>
          <w:tcPr>
            <w:tcW w:w="9443" w:type="dxa"/>
            <w:gridSpan w:val="4"/>
            <w:vAlign w:val="center"/>
          </w:tcPr>
          <w:p w:rsidR="00AC5D07" w:rsidRPr="00A51981" w:rsidRDefault="00AC5D07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0"/>
                <w:lang w:eastAsia="en-US"/>
              </w:rPr>
            </w:pPr>
          </w:p>
        </w:tc>
      </w:tr>
      <w:tr w:rsidR="00AC5D07" w:rsidRPr="00A51981" w:rsidTr="00171011">
        <w:trPr>
          <w:trHeight w:val="638"/>
          <w:jc w:val="center"/>
        </w:trPr>
        <w:tc>
          <w:tcPr>
            <w:tcW w:w="4991" w:type="dxa"/>
            <w:gridSpan w:val="2"/>
            <w:vAlign w:val="center"/>
          </w:tcPr>
          <w:p w:rsidR="00AC5D07" w:rsidRPr="00A51981" w:rsidRDefault="00AC5D07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>Razem netto / brutto</w:t>
            </w:r>
          </w:p>
        </w:tc>
        <w:tc>
          <w:tcPr>
            <w:tcW w:w="2297" w:type="dxa"/>
            <w:vAlign w:val="center"/>
          </w:tcPr>
          <w:p w:rsidR="00AC5D07" w:rsidRPr="00A51981" w:rsidRDefault="00AC5D07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AC5D07" w:rsidRPr="00A51981" w:rsidRDefault="00AC5D07" w:rsidP="00CC28C9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AB4878" w:rsidRDefault="00AB4878" w:rsidP="00AB4878"/>
    <w:p w:rsidR="00AB4878" w:rsidRDefault="00AB4878" w:rsidP="00AB4878"/>
    <w:p w:rsidR="00AB4878" w:rsidRDefault="00AB4878" w:rsidP="00AB4878"/>
    <w:p w:rsidR="008F428D" w:rsidRDefault="008F428D" w:rsidP="007D5A41"/>
    <w:p w:rsidR="008F428D" w:rsidRDefault="008F428D" w:rsidP="007D5A41"/>
    <w:p w:rsidR="002F20BB" w:rsidRDefault="002F20BB" w:rsidP="007D5A41"/>
    <w:p w:rsidR="002F20BB" w:rsidRDefault="002F20BB" w:rsidP="007D5A41"/>
    <w:p w:rsidR="00200887" w:rsidRPr="00781FFA" w:rsidRDefault="00200887" w:rsidP="00200887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200887" w:rsidRDefault="00200887" w:rsidP="00200887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781FFA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781FFA">
        <w:rPr>
          <w:rFonts w:ascii="Times New Roman" w:hAnsi="Times New Roman" w:cs="Times New Roman"/>
          <w:sz w:val="18"/>
          <w:szCs w:val="18"/>
        </w:rPr>
        <w:t xml:space="preserve"> i pieczęć osoby uprawnionej do składania oświadczeń woli w imieniu wykonawc</w:t>
      </w:r>
      <w:r>
        <w:rPr>
          <w:rFonts w:ascii="Times New Roman" w:hAnsi="Times New Roman" w:cs="Times New Roman"/>
          <w:sz w:val="18"/>
          <w:szCs w:val="18"/>
        </w:rPr>
        <w:t>y</w:t>
      </w:r>
    </w:p>
    <w:p w:rsidR="008B36CE" w:rsidRPr="002F20BB" w:rsidRDefault="008B36CE" w:rsidP="00200887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</w:p>
    <w:p w:rsidR="005857B8" w:rsidRDefault="005857B8" w:rsidP="00BA60C4">
      <w:pPr>
        <w:rPr>
          <w:rFonts w:ascii="Times New Roman" w:hAnsi="Times New Roman" w:cs="Times New Roman"/>
        </w:rPr>
      </w:pPr>
    </w:p>
    <w:p w:rsidR="008A098A" w:rsidRPr="002F20BB" w:rsidRDefault="008B36CE" w:rsidP="00BA60C4">
      <w:pPr>
        <w:rPr>
          <w:rFonts w:ascii="Times New Roman" w:hAnsi="Times New Roman" w:cs="Times New Roman"/>
        </w:rPr>
      </w:pPr>
      <w:r w:rsidRPr="002F20BB">
        <w:rPr>
          <w:rFonts w:ascii="Times New Roman" w:hAnsi="Times New Roman" w:cs="Times New Roman"/>
        </w:rPr>
        <w:t>Zamawiający wymaga wypełnienia wszystkich pozycji cenowych. Pominięcie jakieś pozycji cenowej będzie skutkowało odrzuceniem oferty.</w:t>
      </w:r>
    </w:p>
    <w:sectPr w:rsidR="008A098A" w:rsidRPr="002F20BB" w:rsidSect="002F20BB">
      <w:footerReference w:type="default" r:id="rId8"/>
      <w:pgSz w:w="11907" w:h="16840" w:code="9"/>
      <w:pgMar w:top="1134" w:right="737" w:bottom="1134" w:left="907" w:header="567" w:footer="567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8C6" w:rsidRDefault="002948C6">
      <w:r>
        <w:separator/>
      </w:r>
    </w:p>
  </w:endnote>
  <w:endnote w:type="continuationSeparator" w:id="0">
    <w:p w:rsidR="002948C6" w:rsidRDefault="00294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0F" w:rsidRDefault="00A9090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8C6" w:rsidRDefault="002948C6">
      <w:r>
        <w:separator/>
      </w:r>
    </w:p>
  </w:footnote>
  <w:footnote w:type="continuationSeparator" w:id="0">
    <w:p w:rsidR="002948C6" w:rsidRDefault="002948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266E4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193C8A"/>
    <w:multiLevelType w:val="hybridMultilevel"/>
    <w:tmpl w:val="54C2E9DA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D812B6">
      <w:numFmt w:val="bullet"/>
      <w:lvlText w:val=""/>
      <w:lvlJc w:val="left"/>
      <w:pPr>
        <w:tabs>
          <w:tab w:val="num" w:pos="737"/>
        </w:tabs>
        <w:ind w:left="737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315056"/>
    <w:multiLevelType w:val="multilevel"/>
    <w:tmpl w:val="86B2FA9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5DC77FE"/>
    <w:multiLevelType w:val="hybridMultilevel"/>
    <w:tmpl w:val="2C88CB80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A6279C"/>
    <w:multiLevelType w:val="hybridMultilevel"/>
    <w:tmpl w:val="6D749370"/>
    <w:lvl w:ilvl="0" w:tplc="ED9C3FF4">
      <w:start w:val="1"/>
      <w:numFmt w:val="decimal"/>
      <w:lvlText w:val="%1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F50E3A"/>
    <w:multiLevelType w:val="hybridMultilevel"/>
    <w:tmpl w:val="F4261D3A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852322"/>
    <w:multiLevelType w:val="hybridMultilevel"/>
    <w:tmpl w:val="324851FE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172E7805"/>
    <w:multiLevelType w:val="hybridMultilevel"/>
    <w:tmpl w:val="3A7C039E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9D285C"/>
    <w:multiLevelType w:val="hybridMultilevel"/>
    <w:tmpl w:val="2EE20218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1EE14F16"/>
    <w:multiLevelType w:val="hybridMultilevel"/>
    <w:tmpl w:val="8B7A56D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5F3497"/>
    <w:multiLevelType w:val="hybridMultilevel"/>
    <w:tmpl w:val="5C8615EC"/>
    <w:lvl w:ilvl="0" w:tplc="807216C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1E5D4B"/>
    <w:multiLevelType w:val="hybridMultilevel"/>
    <w:tmpl w:val="B2D6407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E864AD"/>
    <w:multiLevelType w:val="hybridMultilevel"/>
    <w:tmpl w:val="33525124"/>
    <w:lvl w:ilvl="0" w:tplc="0040108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2D3F2A"/>
    <w:multiLevelType w:val="hybridMultilevel"/>
    <w:tmpl w:val="CEE0271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5">
    <w:nsid w:val="2E274E84"/>
    <w:multiLevelType w:val="hybridMultilevel"/>
    <w:tmpl w:val="EC60D5FE"/>
    <w:lvl w:ilvl="0" w:tplc="D8362F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F9330E"/>
    <w:multiLevelType w:val="hybridMultilevel"/>
    <w:tmpl w:val="DA244EA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9C700C"/>
    <w:multiLevelType w:val="hybridMultilevel"/>
    <w:tmpl w:val="B6AC5A3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9F1220"/>
    <w:multiLevelType w:val="hybridMultilevel"/>
    <w:tmpl w:val="04B62CA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C72AC3"/>
    <w:multiLevelType w:val="hybridMultilevel"/>
    <w:tmpl w:val="65084A4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84566E9C">
      <w:start w:val="1"/>
      <w:numFmt w:val="decimal"/>
      <w:lvlText w:val="%2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12E55A8"/>
    <w:multiLevelType w:val="hybridMultilevel"/>
    <w:tmpl w:val="C6E6046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43E4BA2"/>
    <w:multiLevelType w:val="hybridMultilevel"/>
    <w:tmpl w:val="740A1B2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>
    <w:nsid w:val="46627252"/>
    <w:multiLevelType w:val="hybridMultilevel"/>
    <w:tmpl w:val="E81C0BEC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2CE4B3E">
      <w:numFmt w:val="bullet"/>
      <w:lvlText w:val=""/>
      <w:lvlJc w:val="left"/>
      <w:pPr>
        <w:tabs>
          <w:tab w:val="num" w:pos="964"/>
        </w:tabs>
        <w:ind w:left="964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E164DB"/>
    <w:multiLevelType w:val="hybridMultilevel"/>
    <w:tmpl w:val="07A23F8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795716F"/>
    <w:multiLevelType w:val="hybridMultilevel"/>
    <w:tmpl w:val="117293A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877CAE"/>
    <w:multiLevelType w:val="hybridMultilevel"/>
    <w:tmpl w:val="FA14705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320D26"/>
    <w:multiLevelType w:val="hybridMultilevel"/>
    <w:tmpl w:val="22DEE16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E5A14F3"/>
    <w:multiLevelType w:val="hybridMultilevel"/>
    <w:tmpl w:val="A5BA5AA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>
    <w:nsid w:val="4FC27BAB"/>
    <w:multiLevelType w:val="hybridMultilevel"/>
    <w:tmpl w:val="6A34BE8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25B25AA"/>
    <w:multiLevelType w:val="hybridMultilevel"/>
    <w:tmpl w:val="37D2BBA2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103EEA"/>
    <w:multiLevelType w:val="hybridMultilevel"/>
    <w:tmpl w:val="C4C2CFA4"/>
    <w:lvl w:ilvl="0" w:tplc="0AE07D12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7E075B3"/>
    <w:multiLevelType w:val="hybridMultilevel"/>
    <w:tmpl w:val="4584670E"/>
    <w:lvl w:ilvl="0" w:tplc="B6429F3C">
      <w:start w:val="1"/>
      <w:numFmt w:val="bullet"/>
      <w:lvlText w:val="-"/>
      <w:lvlJc w:val="left"/>
      <w:pPr>
        <w:tabs>
          <w:tab w:val="num" w:pos="794"/>
        </w:tabs>
        <w:ind w:left="794" w:hanging="226"/>
      </w:pPr>
      <w:rPr>
        <w:rFonts w:ascii="Times New Roman" w:hAnsi="Times New Roman" w:cs="Times New Roman" w:hint="default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86316E6"/>
    <w:multiLevelType w:val="hybridMultilevel"/>
    <w:tmpl w:val="7618D60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CFF72B3"/>
    <w:multiLevelType w:val="hybridMultilevel"/>
    <w:tmpl w:val="1F64927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16D5523"/>
    <w:multiLevelType w:val="hybridMultilevel"/>
    <w:tmpl w:val="EBBAF0B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8A46B6"/>
    <w:multiLevelType w:val="hybridMultilevel"/>
    <w:tmpl w:val="022A6D4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9">
    <w:nsid w:val="61B364E9"/>
    <w:multiLevelType w:val="hybridMultilevel"/>
    <w:tmpl w:val="113A1F02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3F73AD3"/>
    <w:multiLevelType w:val="hybridMultilevel"/>
    <w:tmpl w:val="32C656C8"/>
    <w:lvl w:ilvl="0" w:tplc="89A60D4C"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eastAsia="Times New Roman" w:hAnsi="Symbol" w:cs="Times New Roman" w:hint="default"/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2">
    <w:nsid w:val="6E045624"/>
    <w:multiLevelType w:val="hybridMultilevel"/>
    <w:tmpl w:val="ED1E52C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ED53D5A"/>
    <w:multiLevelType w:val="hybridMultilevel"/>
    <w:tmpl w:val="CAB64B7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03511B"/>
    <w:multiLevelType w:val="hybridMultilevel"/>
    <w:tmpl w:val="9D5C5C4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6">
    <w:nsid w:val="75F80A25"/>
    <w:multiLevelType w:val="hybridMultilevel"/>
    <w:tmpl w:val="CFDA6690"/>
    <w:lvl w:ilvl="0" w:tplc="0ABE84C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7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ABA7D87"/>
    <w:multiLevelType w:val="hybridMultilevel"/>
    <w:tmpl w:val="F8C0A532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5"/>
  </w:num>
  <w:num w:numId="3">
    <w:abstractNumId w:val="0"/>
  </w:num>
  <w:num w:numId="4">
    <w:abstractNumId w:val="16"/>
  </w:num>
  <w:num w:numId="5">
    <w:abstractNumId w:val="40"/>
  </w:num>
  <w:num w:numId="6">
    <w:abstractNumId w:val="13"/>
  </w:num>
  <w:num w:numId="7">
    <w:abstractNumId w:val="34"/>
  </w:num>
  <w:num w:numId="8">
    <w:abstractNumId w:val="41"/>
  </w:num>
  <w:num w:numId="9">
    <w:abstractNumId w:val="7"/>
  </w:num>
  <w:num w:numId="10">
    <w:abstractNumId w:val="39"/>
  </w:num>
  <w:num w:numId="11">
    <w:abstractNumId w:val="6"/>
  </w:num>
  <w:num w:numId="12">
    <w:abstractNumId w:val="46"/>
  </w:num>
  <w:num w:numId="13">
    <w:abstractNumId w:val="14"/>
  </w:num>
  <w:num w:numId="14">
    <w:abstractNumId w:val="1"/>
  </w:num>
  <w:num w:numId="15">
    <w:abstractNumId w:val="48"/>
  </w:num>
  <w:num w:numId="16">
    <w:abstractNumId w:val="20"/>
  </w:num>
  <w:num w:numId="17">
    <w:abstractNumId w:val="4"/>
  </w:num>
  <w:num w:numId="18">
    <w:abstractNumId w:val="9"/>
  </w:num>
  <w:num w:numId="19">
    <w:abstractNumId w:val="23"/>
  </w:num>
  <w:num w:numId="20">
    <w:abstractNumId w:val="24"/>
  </w:num>
  <w:num w:numId="21">
    <w:abstractNumId w:val="2"/>
  </w:num>
  <w:num w:numId="22">
    <w:abstractNumId w:val="10"/>
  </w:num>
  <w:num w:numId="23">
    <w:abstractNumId w:val="8"/>
  </w:num>
  <w:num w:numId="24">
    <w:abstractNumId w:val="31"/>
  </w:num>
  <w:num w:numId="25">
    <w:abstractNumId w:val="44"/>
  </w:num>
  <w:num w:numId="26">
    <w:abstractNumId w:val="26"/>
  </w:num>
  <w:num w:numId="27">
    <w:abstractNumId w:val="17"/>
  </w:num>
  <w:num w:numId="28">
    <w:abstractNumId w:val="12"/>
  </w:num>
  <w:num w:numId="29">
    <w:abstractNumId w:val="35"/>
  </w:num>
  <w:num w:numId="30">
    <w:abstractNumId w:val="42"/>
  </w:num>
  <w:num w:numId="31">
    <w:abstractNumId w:val="18"/>
  </w:num>
  <w:num w:numId="32">
    <w:abstractNumId w:val="28"/>
  </w:num>
  <w:num w:numId="33">
    <w:abstractNumId w:val="27"/>
  </w:num>
  <w:num w:numId="34">
    <w:abstractNumId w:val="19"/>
  </w:num>
  <w:num w:numId="35">
    <w:abstractNumId w:val="30"/>
  </w:num>
  <w:num w:numId="36">
    <w:abstractNumId w:val="38"/>
  </w:num>
  <w:num w:numId="37">
    <w:abstractNumId w:val="36"/>
  </w:num>
  <w:num w:numId="38">
    <w:abstractNumId w:val="37"/>
  </w:num>
  <w:num w:numId="39">
    <w:abstractNumId w:val="21"/>
  </w:num>
  <w:num w:numId="40">
    <w:abstractNumId w:val="29"/>
  </w:num>
  <w:num w:numId="41">
    <w:abstractNumId w:val="25"/>
  </w:num>
  <w:num w:numId="42">
    <w:abstractNumId w:val="22"/>
  </w:num>
  <w:num w:numId="43">
    <w:abstractNumId w:val="11"/>
  </w:num>
  <w:num w:numId="44">
    <w:abstractNumId w:val="47"/>
  </w:num>
  <w:num w:numId="45">
    <w:abstractNumId w:val="33"/>
  </w:num>
  <w:num w:numId="46">
    <w:abstractNumId w:val="5"/>
  </w:num>
  <w:num w:numId="47">
    <w:abstractNumId w:val="32"/>
  </w:num>
  <w:num w:numId="48">
    <w:abstractNumId w:val="43"/>
  </w:num>
  <w:num w:numId="49">
    <w:abstractNumId w:val="15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embedSystemFonts/>
  <w:bordersDoNotSurroundHeader/>
  <w:bordersDoNotSurroundFooter/>
  <w:proofState w:spelling="clean" w:grammar="clean"/>
  <w:stylePaneFormatFilter w:val="3F01"/>
  <w:defaultTabStop w:val="284"/>
  <w:hyphenationZone w:val="425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495550"/>
    <w:rsid w:val="00000FCE"/>
    <w:rsid w:val="00001EC2"/>
    <w:rsid w:val="000058CD"/>
    <w:rsid w:val="00005B40"/>
    <w:rsid w:val="00006EDB"/>
    <w:rsid w:val="00014C08"/>
    <w:rsid w:val="00016FC4"/>
    <w:rsid w:val="00021F0C"/>
    <w:rsid w:val="00025C98"/>
    <w:rsid w:val="00030B5D"/>
    <w:rsid w:val="000346F3"/>
    <w:rsid w:val="00037845"/>
    <w:rsid w:val="00040DEF"/>
    <w:rsid w:val="00056F09"/>
    <w:rsid w:val="000650ED"/>
    <w:rsid w:val="00073E10"/>
    <w:rsid w:val="00076C36"/>
    <w:rsid w:val="000A05AE"/>
    <w:rsid w:val="000A3126"/>
    <w:rsid w:val="000B20DC"/>
    <w:rsid w:val="000B666B"/>
    <w:rsid w:val="000C49F4"/>
    <w:rsid w:val="000C7112"/>
    <w:rsid w:val="000C7372"/>
    <w:rsid w:val="000D0BF5"/>
    <w:rsid w:val="000D5CC3"/>
    <w:rsid w:val="000E00D4"/>
    <w:rsid w:val="000E1E25"/>
    <w:rsid w:val="000E56F0"/>
    <w:rsid w:val="000E74E6"/>
    <w:rsid w:val="000F052F"/>
    <w:rsid w:val="000F06F1"/>
    <w:rsid w:val="00101E9F"/>
    <w:rsid w:val="00106576"/>
    <w:rsid w:val="001069AC"/>
    <w:rsid w:val="00110131"/>
    <w:rsid w:val="0011098D"/>
    <w:rsid w:val="00136CA4"/>
    <w:rsid w:val="00137C45"/>
    <w:rsid w:val="00143413"/>
    <w:rsid w:val="00151232"/>
    <w:rsid w:val="0015394A"/>
    <w:rsid w:val="001617CC"/>
    <w:rsid w:val="00163FCD"/>
    <w:rsid w:val="0016491C"/>
    <w:rsid w:val="00166EAE"/>
    <w:rsid w:val="0017056A"/>
    <w:rsid w:val="00171011"/>
    <w:rsid w:val="00172C3A"/>
    <w:rsid w:val="001758A5"/>
    <w:rsid w:val="001A12E7"/>
    <w:rsid w:val="001A38F9"/>
    <w:rsid w:val="001A6BD1"/>
    <w:rsid w:val="001B79C9"/>
    <w:rsid w:val="001F5542"/>
    <w:rsid w:val="001F68D9"/>
    <w:rsid w:val="00200887"/>
    <w:rsid w:val="00202BF5"/>
    <w:rsid w:val="00210F87"/>
    <w:rsid w:val="00211829"/>
    <w:rsid w:val="00212132"/>
    <w:rsid w:val="002162C5"/>
    <w:rsid w:val="00234062"/>
    <w:rsid w:val="00234CD2"/>
    <w:rsid w:val="00236ADD"/>
    <w:rsid w:val="002450EC"/>
    <w:rsid w:val="002631A1"/>
    <w:rsid w:val="00264F22"/>
    <w:rsid w:val="00275FB3"/>
    <w:rsid w:val="002841F0"/>
    <w:rsid w:val="00287DE0"/>
    <w:rsid w:val="00291BAE"/>
    <w:rsid w:val="002946CC"/>
    <w:rsid w:val="002948C6"/>
    <w:rsid w:val="00297101"/>
    <w:rsid w:val="002A01C1"/>
    <w:rsid w:val="002A3050"/>
    <w:rsid w:val="002C0EBA"/>
    <w:rsid w:val="002C2C72"/>
    <w:rsid w:val="002C3107"/>
    <w:rsid w:val="002C5334"/>
    <w:rsid w:val="002D0535"/>
    <w:rsid w:val="002D0FE6"/>
    <w:rsid w:val="002D5188"/>
    <w:rsid w:val="002D74AC"/>
    <w:rsid w:val="002E42C5"/>
    <w:rsid w:val="002E672D"/>
    <w:rsid w:val="002F20BB"/>
    <w:rsid w:val="002F2370"/>
    <w:rsid w:val="002F3173"/>
    <w:rsid w:val="0030251A"/>
    <w:rsid w:val="00306FF9"/>
    <w:rsid w:val="0030776B"/>
    <w:rsid w:val="00320670"/>
    <w:rsid w:val="003238A8"/>
    <w:rsid w:val="00326EC2"/>
    <w:rsid w:val="00330104"/>
    <w:rsid w:val="00354946"/>
    <w:rsid w:val="0037215F"/>
    <w:rsid w:val="003725AC"/>
    <w:rsid w:val="00374195"/>
    <w:rsid w:val="003859B3"/>
    <w:rsid w:val="00390CEC"/>
    <w:rsid w:val="003911B5"/>
    <w:rsid w:val="0039232C"/>
    <w:rsid w:val="003B0119"/>
    <w:rsid w:val="003B1148"/>
    <w:rsid w:val="003B4560"/>
    <w:rsid w:val="003B770D"/>
    <w:rsid w:val="003B7967"/>
    <w:rsid w:val="003C038D"/>
    <w:rsid w:val="003D2C19"/>
    <w:rsid w:val="003D3372"/>
    <w:rsid w:val="003E3A11"/>
    <w:rsid w:val="003E724A"/>
    <w:rsid w:val="003F3F3F"/>
    <w:rsid w:val="003F476A"/>
    <w:rsid w:val="00400D13"/>
    <w:rsid w:val="004016D4"/>
    <w:rsid w:val="00401EE2"/>
    <w:rsid w:val="004043A3"/>
    <w:rsid w:val="0041088D"/>
    <w:rsid w:val="00411CA3"/>
    <w:rsid w:val="00420149"/>
    <w:rsid w:val="00420507"/>
    <w:rsid w:val="00425183"/>
    <w:rsid w:val="00430523"/>
    <w:rsid w:val="004311A4"/>
    <w:rsid w:val="004345AF"/>
    <w:rsid w:val="004743FE"/>
    <w:rsid w:val="004756C5"/>
    <w:rsid w:val="00476056"/>
    <w:rsid w:val="004765B2"/>
    <w:rsid w:val="004775B4"/>
    <w:rsid w:val="00482149"/>
    <w:rsid w:val="00490EB3"/>
    <w:rsid w:val="004910F1"/>
    <w:rsid w:val="00491BD7"/>
    <w:rsid w:val="00495550"/>
    <w:rsid w:val="00496C20"/>
    <w:rsid w:val="004A6F53"/>
    <w:rsid w:val="004A751B"/>
    <w:rsid w:val="004B2FB4"/>
    <w:rsid w:val="004C5168"/>
    <w:rsid w:val="004C65EA"/>
    <w:rsid w:val="004D1BA4"/>
    <w:rsid w:val="004D1C1E"/>
    <w:rsid w:val="004D2D70"/>
    <w:rsid w:val="004D5A18"/>
    <w:rsid w:val="004D675C"/>
    <w:rsid w:val="004E45BC"/>
    <w:rsid w:val="004E5EC4"/>
    <w:rsid w:val="004E6EBD"/>
    <w:rsid w:val="004F056F"/>
    <w:rsid w:val="004F057F"/>
    <w:rsid w:val="004F1BDB"/>
    <w:rsid w:val="004F5C82"/>
    <w:rsid w:val="0050611F"/>
    <w:rsid w:val="00512950"/>
    <w:rsid w:val="005136B5"/>
    <w:rsid w:val="00514748"/>
    <w:rsid w:val="00522469"/>
    <w:rsid w:val="005315DC"/>
    <w:rsid w:val="00543213"/>
    <w:rsid w:val="00553CD5"/>
    <w:rsid w:val="00555DE8"/>
    <w:rsid w:val="00561F9C"/>
    <w:rsid w:val="005736A3"/>
    <w:rsid w:val="00576C38"/>
    <w:rsid w:val="00576CA4"/>
    <w:rsid w:val="00581B61"/>
    <w:rsid w:val="005857B8"/>
    <w:rsid w:val="00586C61"/>
    <w:rsid w:val="00592B7A"/>
    <w:rsid w:val="005932C8"/>
    <w:rsid w:val="00596204"/>
    <w:rsid w:val="005A0FCF"/>
    <w:rsid w:val="005A6A3E"/>
    <w:rsid w:val="005B329B"/>
    <w:rsid w:val="005B4A54"/>
    <w:rsid w:val="005C06F7"/>
    <w:rsid w:val="005C11BF"/>
    <w:rsid w:val="005C16FF"/>
    <w:rsid w:val="005C3A1C"/>
    <w:rsid w:val="005C421F"/>
    <w:rsid w:val="005D27C6"/>
    <w:rsid w:val="005D296B"/>
    <w:rsid w:val="005F0067"/>
    <w:rsid w:val="005F0480"/>
    <w:rsid w:val="005F2BE4"/>
    <w:rsid w:val="005F5734"/>
    <w:rsid w:val="005F7CF9"/>
    <w:rsid w:val="00604C6A"/>
    <w:rsid w:val="006072C2"/>
    <w:rsid w:val="00610FE9"/>
    <w:rsid w:val="006156F6"/>
    <w:rsid w:val="00620835"/>
    <w:rsid w:val="006274EE"/>
    <w:rsid w:val="00627634"/>
    <w:rsid w:val="00635A04"/>
    <w:rsid w:val="00641B4D"/>
    <w:rsid w:val="00647096"/>
    <w:rsid w:val="00647B85"/>
    <w:rsid w:val="0065373E"/>
    <w:rsid w:val="00653F19"/>
    <w:rsid w:val="00665D59"/>
    <w:rsid w:val="00666E2E"/>
    <w:rsid w:val="00667027"/>
    <w:rsid w:val="00670717"/>
    <w:rsid w:val="00671ABE"/>
    <w:rsid w:val="00684B15"/>
    <w:rsid w:val="006914AD"/>
    <w:rsid w:val="00696D63"/>
    <w:rsid w:val="0069741E"/>
    <w:rsid w:val="006A1CBD"/>
    <w:rsid w:val="006A396D"/>
    <w:rsid w:val="006A6275"/>
    <w:rsid w:val="006A77F4"/>
    <w:rsid w:val="006B73F9"/>
    <w:rsid w:val="006B7C5D"/>
    <w:rsid w:val="006C08D1"/>
    <w:rsid w:val="006C1CFB"/>
    <w:rsid w:val="006C5C87"/>
    <w:rsid w:val="006D7239"/>
    <w:rsid w:val="006E11C1"/>
    <w:rsid w:val="006E7F55"/>
    <w:rsid w:val="006F206E"/>
    <w:rsid w:val="006F7090"/>
    <w:rsid w:val="006F7611"/>
    <w:rsid w:val="006F7D26"/>
    <w:rsid w:val="00700FDD"/>
    <w:rsid w:val="00701B0A"/>
    <w:rsid w:val="007025AD"/>
    <w:rsid w:val="00702BDC"/>
    <w:rsid w:val="007134C3"/>
    <w:rsid w:val="00716915"/>
    <w:rsid w:val="00720FD6"/>
    <w:rsid w:val="007234FE"/>
    <w:rsid w:val="00731BAB"/>
    <w:rsid w:val="00746399"/>
    <w:rsid w:val="00746DFC"/>
    <w:rsid w:val="00751E40"/>
    <w:rsid w:val="00760D89"/>
    <w:rsid w:val="00763BB5"/>
    <w:rsid w:val="00771178"/>
    <w:rsid w:val="007738CB"/>
    <w:rsid w:val="007A3DFB"/>
    <w:rsid w:val="007A440A"/>
    <w:rsid w:val="007B1742"/>
    <w:rsid w:val="007C1432"/>
    <w:rsid w:val="007C2617"/>
    <w:rsid w:val="007D0A03"/>
    <w:rsid w:val="007D1283"/>
    <w:rsid w:val="007D5A41"/>
    <w:rsid w:val="007D7DBF"/>
    <w:rsid w:val="007E0D75"/>
    <w:rsid w:val="007E4D36"/>
    <w:rsid w:val="007F0734"/>
    <w:rsid w:val="007F234F"/>
    <w:rsid w:val="007F531F"/>
    <w:rsid w:val="0081404A"/>
    <w:rsid w:val="00817EA5"/>
    <w:rsid w:val="00822641"/>
    <w:rsid w:val="008265CC"/>
    <w:rsid w:val="00831C7C"/>
    <w:rsid w:val="00832628"/>
    <w:rsid w:val="0084032B"/>
    <w:rsid w:val="00856019"/>
    <w:rsid w:val="008609AE"/>
    <w:rsid w:val="0087638D"/>
    <w:rsid w:val="008765D6"/>
    <w:rsid w:val="00885927"/>
    <w:rsid w:val="0088714F"/>
    <w:rsid w:val="00890DC9"/>
    <w:rsid w:val="008A098A"/>
    <w:rsid w:val="008A52C7"/>
    <w:rsid w:val="008B089F"/>
    <w:rsid w:val="008B0951"/>
    <w:rsid w:val="008B36CE"/>
    <w:rsid w:val="008B7055"/>
    <w:rsid w:val="008C30AE"/>
    <w:rsid w:val="008C4397"/>
    <w:rsid w:val="008C5B90"/>
    <w:rsid w:val="008C5CBE"/>
    <w:rsid w:val="008C7D45"/>
    <w:rsid w:val="008D1837"/>
    <w:rsid w:val="008D5256"/>
    <w:rsid w:val="008D6773"/>
    <w:rsid w:val="008E544D"/>
    <w:rsid w:val="008F428D"/>
    <w:rsid w:val="00901F46"/>
    <w:rsid w:val="00902E5D"/>
    <w:rsid w:val="00906B48"/>
    <w:rsid w:val="00910D4F"/>
    <w:rsid w:val="00914E8F"/>
    <w:rsid w:val="00916818"/>
    <w:rsid w:val="0092163A"/>
    <w:rsid w:val="0092685A"/>
    <w:rsid w:val="009325FA"/>
    <w:rsid w:val="00942C03"/>
    <w:rsid w:val="00945E31"/>
    <w:rsid w:val="00954443"/>
    <w:rsid w:val="00960FED"/>
    <w:rsid w:val="009754D4"/>
    <w:rsid w:val="00981ED4"/>
    <w:rsid w:val="00985C64"/>
    <w:rsid w:val="00986B0F"/>
    <w:rsid w:val="00987EE5"/>
    <w:rsid w:val="009913F5"/>
    <w:rsid w:val="009A1ADA"/>
    <w:rsid w:val="009A2649"/>
    <w:rsid w:val="009A54F5"/>
    <w:rsid w:val="009B0419"/>
    <w:rsid w:val="009B7B8D"/>
    <w:rsid w:val="009D5EFF"/>
    <w:rsid w:val="009D5F54"/>
    <w:rsid w:val="009E36D0"/>
    <w:rsid w:val="00A0091F"/>
    <w:rsid w:val="00A072D2"/>
    <w:rsid w:val="00A1774A"/>
    <w:rsid w:val="00A25E55"/>
    <w:rsid w:val="00A303EA"/>
    <w:rsid w:val="00A34D15"/>
    <w:rsid w:val="00A4026C"/>
    <w:rsid w:val="00A41645"/>
    <w:rsid w:val="00A42C17"/>
    <w:rsid w:val="00A43450"/>
    <w:rsid w:val="00A47169"/>
    <w:rsid w:val="00A50554"/>
    <w:rsid w:val="00A56FFF"/>
    <w:rsid w:val="00A73EB2"/>
    <w:rsid w:val="00A7734E"/>
    <w:rsid w:val="00A804D0"/>
    <w:rsid w:val="00A87544"/>
    <w:rsid w:val="00A876AC"/>
    <w:rsid w:val="00A9090F"/>
    <w:rsid w:val="00A93780"/>
    <w:rsid w:val="00A95E9C"/>
    <w:rsid w:val="00A97309"/>
    <w:rsid w:val="00AA0C54"/>
    <w:rsid w:val="00AA2103"/>
    <w:rsid w:val="00AA6663"/>
    <w:rsid w:val="00AA6B93"/>
    <w:rsid w:val="00AA7CBF"/>
    <w:rsid w:val="00AB222C"/>
    <w:rsid w:val="00AB4878"/>
    <w:rsid w:val="00AC5D07"/>
    <w:rsid w:val="00AD3B40"/>
    <w:rsid w:val="00B001BF"/>
    <w:rsid w:val="00B061C3"/>
    <w:rsid w:val="00B0630F"/>
    <w:rsid w:val="00B21D87"/>
    <w:rsid w:val="00B3440F"/>
    <w:rsid w:val="00B51A65"/>
    <w:rsid w:val="00B54DBA"/>
    <w:rsid w:val="00B55DAB"/>
    <w:rsid w:val="00B645E1"/>
    <w:rsid w:val="00B67AF3"/>
    <w:rsid w:val="00B76A85"/>
    <w:rsid w:val="00B832BF"/>
    <w:rsid w:val="00B83E05"/>
    <w:rsid w:val="00B85FC5"/>
    <w:rsid w:val="00B86686"/>
    <w:rsid w:val="00B95100"/>
    <w:rsid w:val="00BA4629"/>
    <w:rsid w:val="00BA60C4"/>
    <w:rsid w:val="00BA6FBB"/>
    <w:rsid w:val="00BB059A"/>
    <w:rsid w:val="00BB1C7D"/>
    <w:rsid w:val="00BB21CB"/>
    <w:rsid w:val="00BB249A"/>
    <w:rsid w:val="00BC1AEA"/>
    <w:rsid w:val="00BC68F8"/>
    <w:rsid w:val="00BC6DC9"/>
    <w:rsid w:val="00BD05FC"/>
    <w:rsid w:val="00BD18C4"/>
    <w:rsid w:val="00BE07CC"/>
    <w:rsid w:val="00BE2F47"/>
    <w:rsid w:val="00BF2081"/>
    <w:rsid w:val="00BF5642"/>
    <w:rsid w:val="00C0488F"/>
    <w:rsid w:val="00C058CE"/>
    <w:rsid w:val="00C05B62"/>
    <w:rsid w:val="00C06EE0"/>
    <w:rsid w:val="00C11CF4"/>
    <w:rsid w:val="00C123BC"/>
    <w:rsid w:val="00C16B02"/>
    <w:rsid w:val="00C179E9"/>
    <w:rsid w:val="00C214E5"/>
    <w:rsid w:val="00C2367C"/>
    <w:rsid w:val="00C2481B"/>
    <w:rsid w:val="00C25D0C"/>
    <w:rsid w:val="00C3145E"/>
    <w:rsid w:val="00C32346"/>
    <w:rsid w:val="00C40C09"/>
    <w:rsid w:val="00C448E1"/>
    <w:rsid w:val="00C51D4E"/>
    <w:rsid w:val="00C51F0A"/>
    <w:rsid w:val="00C56CCF"/>
    <w:rsid w:val="00C618E2"/>
    <w:rsid w:val="00C773B2"/>
    <w:rsid w:val="00C82C53"/>
    <w:rsid w:val="00C83278"/>
    <w:rsid w:val="00C86596"/>
    <w:rsid w:val="00C92B00"/>
    <w:rsid w:val="00CA351E"/>
    <w:rsid w:val="00CA3E28"/>
    <w:rsid w:val="00CA4B77"/>
    <w:rsid w:val="00CB1743"/>
    <w:rsid w:val="00CB33A8"/>
    <w:rsid w:val="00CC7043"/>
    <w:rsid w:val="00CD180D"/>
    <w:rsid w:val="00CD799D"/>
    <w:rsid w:val="00CF2B84"/>
    <w:rsid w:val="00CF5617"/>
    <w:rsid w:val="00D016A8"/>
    <w:rsid w:val="00D049A1"/>
    <w:rsid w:val="00D04DCE"/>
    <w:rsid w:val="00D07B35"/>
    <w:rsid w:val="00D07E30"/>
    <w:rsid w:val="00D13123"/>
    <w:rsid w:val="00D16887"/>
    <w:rsid w:val="00D23FD3"/>
    <w:rsid w:val="00D25C4E"/>
    <w:rsid w:val="00D34233"/>
    <w:rsid w:val="00D403C7"/>
    <w:rsid w:val="00D54FCC"/>
    <w:rsid w:val="00D744A1"/>
    <w:rsid w:val="00D75FA6"/>
    <w:rsid w:val="00D778E2"/>
    <w:rsid w:val="00D77AB4"/>
    <w:rsid w:val="00D870DE"/>
    <w:rsid w:val="00D96FAF"/>
    <w:rsid w:val="00D97A42"/>
    <w:rsid w:val="00DA1D9B"/>
    <w:rsid w:val="00DB43D4"/>
    <w:rsid w:val="00DB5C31"/>
    <w:rsid w:val="00DC0392"/>
    <w:rsid w:val="00DC0F96"/>
    <w:rsid w:val="00DC24D5"/>
    <w:rsid w:val="00DC63A4"/>
    <w:rsid w:val="00DD059A"/>
    <w:rsid w:val="00DD6700"/>
    <w:rsid w:val="00DE0F66"/>
    <w:rsid w:val="00DE1DF9"/>
    <w:rsid w:val="00DE34A7"/>
    <w:rsid w:val="00DE36F6"/>
    <w:rsid w:val="00DF2239"/>
    <w:rsid w:val="00DF7528"/>
    <w:rsid w:val="00E00BEC"/>
    <w:rsid w:val="00E03F09"/>
    <w:rsid w:val="00E07D72"/>
    <w:rsid w:val="00E1214B"/>
    <w:rsid w:val="00E14B1C"/>
    <w:rsid w:val="00E153EF"/>
    <w:rsid w:val="00E2129A"/>
    <w:rsid w:val="00E221D9"/>
    <w:rsid w:val="00E22CB1"/>
    <w:rsid w:val="00E27A9C"/>
    <w:rsid w:val="00E32CAA"/>
    <w:rsid w:val="00E32FB0"/>
    <w:rsid w:val="00E34023"/>
    <w:rsid w:val="00E6038A"/>
    <w:rsid w:val="00E6321D"/>
    <w:rsid w:val="00E63222"/>
    <w:rsid w:val="00E66D9E"/>
    <w:rsid w:val="00E704C2"/>
    <w:rsid w:val="00E74B16"/>
    <w:rsid w:val="00E76038"/>
    <w:rsid w:val="00E84BAC"/>
    <w:rsid w:val="00E872BB"/>
    <w:rsid w:val="00E87A8B"/>
    <w:rsid w:val="00E87D8E"/>
    <w:rsid w:val="00E957E6"/>
    <w:rsid w:val="00EA5E9E"/>
    <w:rsid w:val="00EA6C63"/>
    <w:rsid w:val="00EB4302"/>
    <w:rsid w:val="00EC2D45"/>
    <w:rsid w:val="00ED2625"/>
    <w:rsid w:val="00ED4081"/>
    <w:rsid w:val="00ED481E"/>
    <w:rsid w:val="00ED55E8"/>
    <w:rsid w:val="00ED65D6"/>
    <w:rsid w:val="00EE319F"/>
    <w:rsid w:val="00EF4C15"/>
    <w:rsid w:val="00EF6B3C"/>
    <w:rsid w:val="00F02553"/>
    <w:rsid w:val="00F073A4"/>
    <w:rsid w:val="00F167FC"/>
    <w:rsid w:val="00F207A5"/>
    <w:rsid w:val="00F31FE8"/>
    <w:rsid w:val="00F3644C"/>
    <w:rsid w:val="00F511ED"/>
    <w:rsid w:val="00F52C9F"/>
    <w:rsid w:val="00F57FCC"/>
    <w:rsid w:val="00F75E13"/>
    <w:rsid w:val="00F765C1"/>
    <w:rsid w:val="00F77961"/>
    <w:rsid w:val="00F8147B"/>
    <w:rsid w:val="00F82FD3"/>
    <w:rsid w:val="00F9347A"/>
    <w:rsid w:val="00F964B3"/>
    <w:rsid w:val="00FA0811"/>
    <w:rsid w:val="00FA0AA9"/>
    <w:rsid w:val="00FA709E"/>
    <w:rsid w:val="00FA7F00"/>
    <w:rsid w:val="00FB104A"/>
    <w:rsid w:val="00FB1579"/>
    <w:rsid w:val="00FC08B4"/>
    <w:rsid w:val="00FC5D4A"/>
    <w:rsid w:val="00FD0272"/>
    <w:rsid w:val="00FD5FA9"/>
    <w:rsid w:val="00FD75E2"/>
    <w:rsid w:val="00FE1228"/>
    <w:rsid w:val="00FE2721"/>
    <w:rsid w:val="00FE5B1F"/>
    <w:rsid w:val="00FE6C3C"/>
    <w:rsid w:val="00FF3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96D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696D63"/>
    <w:pPr>
      <w:keepNext/>
      <w:numPr>
        <w:numId w:val="1"/>
      </w:numPr>
      <w:spacing w:before="360" w:after="120"/>
      <w:outlineLvl w:val="0"/>
    </w:pPr>
    <w:rPr>
      <w:rFonts w:ascii="Times New Roman" w:hAnsi="Times New Roman"/>
      <w:b/>
      <w:bCs/>
      <w:cap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AA2103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ascii="Times New Roman" w:hAnsi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qFormat/>
    <w:rsid w:val="00696D63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qFormat/>
    <w:rsid w:val="00696D63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96D6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96D63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96D63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qFormat/>
    <w:rsid w:val="00696D63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696D63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96D6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96D6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96D63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rsid w:val="00696D63"/>
    <w:pPr>
      <w:ind w:left="426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semiHidden/>
    <w:rsid w:val="00696D63"/>
    <w:rPr>
      <w:sz w:val="16"/>
      <w:szCs w:val="16"/>
    </w:rPr>
  </w:style>
  <w:style w:type="paragraph" w:styleId="Tekstkomentarza">
    <w:name w:val="annotation text"/>
    <w:basedOn w:val="Normalny"/>
    <w:semiHidden/>
    <w:rsid w:val="00696D63"/>
  </w:style>
  <w:style w:type="character" w:styleId="Numerstrony">
    <w:name w:val="page number"/>
    <w:basedOn w:val="Domylnaczcionkaakapitu"/>
    <w:rsid w:val="00696D63"/>
  </w:style>
  <w:style w:type="paragraph" w:styleId="Tekstpodstawowy2">
    <w:name w:val="Body Text 2"/>
    <w:basedOn w:val="Normalny"/>
    <w:rsid w:val="00696D63"/>
    <w:pPr>
      <w:jc w:val="both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semiHidden/>
    <w:rsid w:val="00696D63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semiHidden/>
    <w:rsid w:val="00696D63"/>
    <w:rPr>
      <w:vertAlign w:val="superscript"/>
    </w:rPr>
  </w:style>
  <w:style w:type="paragraph" w:customStyle="1" w:styleId="a">
    <w:basedOn w:val="Normalny"/>
    <w:next w:val="Tekstprzypisudolnego"/>
    <w:semiHidden/>
    <w:rsid w:val="00696D63"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paragraph" w:styleId="Tekstprzypisudolnego">
    <w:name w:val="footnote text"/>
    <w:basedOn w:val="Normalny"/>
    <w:semiHidden/>
    <w:rsid w:val="00696D63"/>
    <w:rPr>
      <w:rFonts w:ascii="Times New Roman" w:hAnsi="Times New Roman"/>
      <w:sz w:val="18"/>
    </w:rPr>
  </w:style>
  <w:style w:type="paragraph" w:styleId="Tekstpodstawowy3">
    <w:name w:val="Body Text 3"/>
    <w:basedOn w:val="Normalny"/>
    <w:rsid w:val="00696D63"/>
    <w:pPr>
      <w:jc w:val="both"/>
    </w:pPr>
    <w:rPr>
      <w:rFonts w:ascii="Times New Roman" w:hAnsi="Times New Roman" w:cs="Times New Roman"/>
      <w:i/>
      <w:szCs w:val="16"/>
    </w:rPr>
  </w:style>
  <w:style w:type="paragraph" w:styleId="NormalnyWeb">
    <w:name w:val="Normal (Web)"/>
    <w:basedOn w:val="Normalny"/>
    <w:rsid w:val="00696D6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rsid w:val="00696D63"/>
    <w:pPr>
      <w:ind w:firstLine="432"/>
      <w:jc w:val="both"/>
    </w:pPr>
    <w:rPr>
      <w:rFonts w:ascii="Times New Roman" w:hAnsi="Times New Roman" w:cs="Times New Roman"/>
      <w:sz w:val="22"/>
    </w:rPr>
  </w:style>
  <w:style w:type="paragraph" w:styleId="Listapunktowana">
    <w:name w:val="List Bullet"/>
    <w:basedOn w:val="Normalny"/>
    <w:autoRedefine/>
    <w:rsid w:val="00696D63"/>
    <w:pPr>
      <w:widowControl/>
      <w:numPr>
        <w:numId w:val="3"/>
      </w:numPr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Tekstblokowy">
    <w:name w:val="Block Text"/>
    <w:basedOn w:val="Normalny"/>
    <w:rsid w:val="00696D63"/>
    <w:pPr>
      <w:ind w:left="113" w:right="113"/>
      <w:jc w:val="center"/>
    </w:pPr>
    <w:rPr>
      <w:rFonts w:ascii="Times New Roman" w:hAnsi="Times New Roman" w:cs="Times New Roman"/>
      <w:sz w:val="16"/>
      <w:szCs w:val="22"/>
    </w:rPr>
  </w:style>
  <w:style w:type="paragraph" w:styleId="Tekstpodstawowywcity3">
    <w:name w:val="Body Text Indent 3"/>
    <w:basedOn w:val="Normalny"/>
    <w:rsid w:val="00696D63"/>
    <w:pPr>
      <w:tabs>
        <w:tab w:val="left" w:pos="284"/>
      </w:tabs>
      <w:ind w:firstLine="284"/>
      <w:jc w:val="both"/>
    </w:pPr>
    <w:rPr>
      <w:rFonts w:ascii="Times New Roman" w:hAnsi="Times New Roman" w:cs="Times New Roman"/>
      <w:sz w:val="22"/>
    </w:rPr>
  </w:style>
  <w:style w:type="table" w:styleId="Tabela-Siatka">
    <w:name w:val="Table Grid"/>
    <w:basedOn w:val="Standardowy"/>
    <w:rsid w:val="00BA60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bold"/>
    <w:rsid w:val="00200887"/>
    <w:rPr>
      <w:b/>
      <w:bCs w:val="0"/>
    </w:rPr>
  </w:style>
  <w:style w:type="paragraph" w:customStyle="1" w:styleId="right">
    <w:name w:val="right"/>
    <w:rsid w:val="00200887"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106576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7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150C4-BED8-4E2C-9EC6-F1A7149E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254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- obiekty mostowe</vt:lpstr>
    </vt:vector>
  </TitlesOfParts>
  <Company>Twoja nazwa firmy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- obiekty mostowe</dc:title>
  <dc:creator>Twoja nazwa użytkownika</dc:creator>
  <cp:lastModifiedBy>T.Malinowski</cp:lastModifiedBy>
  <cp:revision>15</cp:revision>
  <cp:lastPrinted>2005-07-10T05:14:00Z</cp:lastPrinted>
  <dcterms:created xsi:type="dcterms:W3CDTF">2019-06-12T12:27:00Z</dcterms:created>
  <dcterms:modified xsi:type="dcterms:W3CDTF">2023-05-18T10:14:00Z</dcterms:modified>
</cp:coreProperties>
</file>